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94C4" w14:textId="2A5A5D5C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San José</w:t>
      </w:r>
      <w:r w:rsidR="00997C5C" w:rsidRPr="00C45EFA">
        <w:rPr>
          <w:rFonts w:ascii="DM Sans" w:hAnsi="DM Sans"/>
          <w:sz w:val="22"/>
          <w:szCs w:val="22"/>
        </w:rPr>
        <w:t xml:space="preserve">, </w:t>
      </w:r>
      <w:r w:rsidR="00AB07F6" w:rsidRPr="00C45EFA">
        <w:rPr>
          <w:rFonts w:ascii="DM Sans" w:hAnsi="DM Sans"/>
          <w:sz w:val="22"/>
          <w:szCs w:val="22"/>
        </w:rPr>
        <w:t>XX de XX</w:t>
      </w:r>
      <w:r w:rsidR="000250C7" w:rsidRPr="00C45EFA">
        <w:rPr>
          <w:rFonts w:ascii="DM Sans" w:hAnsi="DM Sans"/>
          <w:sz w:val="22"/>
          <w:szCs w:val="22"/>
        </w:rPr>
        <w:t xml:space="preserve"> de 202</w:t>
      </w:r>
      <w:r w:rsidR="00523D5A" w:rsidRPr="00C45EFA">
        <w:rPr>
          <w:rFonts w:ascii="DM Sans" w:hAnsi="DM Sans"/>
          <w:sz w:val="22"/>
          <w:szCs w:val="22"/>
        </w:rPr>
        <w:t>4</w:t>
      </w:r>
    </w:p>
    <w:p w14:paraId="77D205A8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4F2FF1CB" w14:textId="77777777" w:rsidR="00C674AE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46B19E4B" w14:textId="77777777" w:rsidR="00C45EFA" w:rsidRPr="00C45EFA" w:rsidRDefault="00C45EFA" w:rsidP="00C674AE">
      <w:pPr>
        <w:jc w:val="both"/>
        <w:rPr>
          <w:rFonts w:ascii="DM Sans" w:hAnsi="DM Sans"/>
          <w:sz w:val="22"/>
          <w:szCs w:val="22"/>
        </w:rPr>
      </w:pPr>
    </w:p>
    <w:p w14:paraId="0897D774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Señores</w:t>
      </w:r>
    </w:p>
    <w:p w14:paraId="4431455F" w14:textId="77777777" w:rsidR="00C674AE" w:rsidRPr="00C45EFA" w:rsidRDefault="00E2168A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Junta Directiva</w:t>
      </w:r>
    </w:p>
    <w:p w14:paraId="313F2B40" w14:textId="77777777" w:rsidR="00E2168A" w:rsidRPr="00C45EFA" w:rsidRDefault="00E2168A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Colegio de Ingenieros Civiles</w:t>
      </w:r>
    </w:p>
    <w:p w14:paraId="5F6AF2A4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24EB66DB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Estimados señores:</w:t>
      </w:r>
    </w:p>
    <w:p w14:paraId="75D59AE6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1EA4645D" w14:textId="6878EE12" w:rsidR="00C674AE" w:rsidRPr="00C45EFA" w:rsidRDefault="00C674AE" w:rsidP="00057BA5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 xml:space="preserve">Yo, </w:t>
      </w:r>
      <w:r w:rsidR="00AB07F6" w:rsidRPr="00C45EFA">
        <w:rPr>
          <w:rFonts w:ascii="DM Sans" w:hAnsi="DM Sans"/>
          <w:color w:val="FF0000"/>
          <w:sz w:val="22"/>
          <w:szCs w:val="22"/>
        </w:rPr>
        <w:t>XXXX</w:t>
      </w:r>
      <w:r w:rsidR="00F71057" w:rsidRPr="00C45EFA">
        <w:rPr>
          <w:rFonts w:ascii="DM Sans" w:hAnsi="DM Sans"/>
          <w:sz w:val="22"/>
          <w:szCs w:val="22"/>
        </w:rPr>
        <w:t>, portador</w:t>
      </w:r>
      <w:r w:rsidRPr="00C45EFA">
        <w:rPr>
          <w:rFonts w:ascii="DM Sans" w:hAnsi="DM Sans"/>
          <w:sz w:val="22"/>
          <w:szCs w:val="22"/>
        </w:rPr>
        <w:t xml:space="preserve"> de la cédula número </w:t>
      </w:r>
      <w:r w:rsidR="00CC23F8" w:rsidRPr="00C45EFA">
        <w:rPr>
          <w:rFonts w:ascii="DM Sans" w:hAnsi="DM Sans"/>
          <w:color w:val="FF0000"/>
          <w:sz w:val="22"/>
          <w:szCs w:val="22"/>
        </w:rPr>
        <w:t>XXXX</w:t>
      </w:r>
      <w:r w:rsidR="00057BA5" w:rsidRPr="00C45EFA">
        <w:rPr>
          <w:rFonts w:ascii="DM Sans" w:hAnsi="DM Sans"/>
          <w:sz w:val="22"/>
          <w:szCs w:val="22"/>
        </w:rPr>
        <w:t xml:space="preserve">, </w:t>
      </w:r>
      <w:r w:rsidR="00E2168A" w:rsidRPr="00C45EFA">
        <w:rPr>
          <w:rFonts w:ascii="DM Sans" w:hAnsi="DM Sans"/>
          <w:sz w:val="22"/>
          <w:szCs w:val="22"/>
        </w:rPr>
        <w:t xml:space="preserve">acepto mi nombramiento para participar </w:t>
      </w:r>
      <w:r w:rsidR="00C45EFA">
        <w:rPr>
          <w:rFonts w:ascii="DM Sans" w:hAnsi="DM Sans"/>
          <w:sz w:val="22"/>
          <w:szCs w:val="22"/>
        </w:rPr>
        <w:t xml:space="preserve">como miembro </w:t>
      </w:r>
      <w:r w:rsidR="00E2168A" w:rsidRPr="00C45EFA">
        <w:rPr>
          <w:rFonts w:ascii="DM Sans" w:hAnsi="DM Sans"/>
          <w:sz w:val="22"/>
          <w:szCs w:val="22"/>
        </w:rPr>
        <w:t xml:space="preserve">de la </w:t>
      </w:r>
      <w:r w:rsidR="00523D5A" w:rsidRPr="00C45EFA">
        <w:rPr>
          <w:rFonts w:ascii="DM Sans" w:hAnsi="DM Sans"/>
          <w:sz w:val="22"/>
          <w:szCs w:val="22"/>
        </w:rPr>
        <w:t xml:space="preserve">Comisión </w:t>
      </w:r>
      <w:r w:rsidR="00523D5A" w:rsidRPr="00C45EFA">
        <w:rPr>
          <w:rFonts w:ascii="DM Sans" w:hAnsi="DM Sans"/>
          <w:color w:val="FF0000"/>
          <w:sz w:val="22"/>
          <w:szCs w:val="22"/>
        </w:rPr>
        <w:t>XXXX</w:t>
      </w:r>
      <w:r w:rsidR="00523D5A" w:rsidRPr="00C45EFA">
        <w:rPr>
          <w:rFonts w:ascii="DM Sans" w:hAnsi="DM Sans"/>
          <w:sz w:val="22"/>
          <w:szCs w:val="22"/>
        </w:rPr>
        <w:t>, según lo establecido en el artículo 4 del Reglamento Especial para Regular las Comisiones del CFIA.</w:t>
      </w:r>
    </w:p>
    <w:p w14:paraId="14FC7B43" w14:textId="351182FF" w:rsidR="00AB07F6" w:rsidRPr="00C45EFA" w:rsidRDefault="00AB07F6" w:rsidP="00057BA5">
      <w:pPr>
        <w:jc w:val="both"/>
        <w:rPr>
          <w:rFonts w:ascii="DM Sans" w:hAnsi="DM Sans"/>
          <w:sz w:val="22"/>
          <w:szCs w:val="22"/>
        </w:rPr>
      </w:pPr>
    </w:p>
    <w:p w14:paraId="7BDB3950" w14:textId="02520933" w:rsidR="00AB07F6" w:rsidRPr="00C45EFA" w:rsidRDefault="00AB07F6" w:rsidP="00057BA5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Manifiesto que conozco en su totalidad el “</w:t>
      </w:r>
      <w:r w:rsidR="008B390F" w:rsidRPr="00C45EFA">
        <w:rPr>
          <w:rFonts w:ascii="DM Sans" w:hAnsi="DM Sans"/>
          <w:sz w:val="22"/>
          <w:szCs w:val="22"/>
        </w:rPr>
        <w:t xml:space="preserve">Reglamento </w:t>
      </w:r>
      <w:r w:rsidR="00523D5A" w:rsidRPr="00C45EFA">
        <w:rPr>
          <w:rFonts w:ascii="DM Sans" w:hAnsi="DM Sans"/>
          <w:sz w:val="22"/>
          <w:szCs w:val="22"/>
        </w:rPr>
        <w:t>Especial para Regular las Comisiones del CFIA</w:t>
      </w:r>
      <w:r w:rsidR="00F73D5F" w:rsidRPr="00C45EFA">
        <w:rPr>
          <w:rFonts w:ascii="DM Sans" w:hAnsi="DM Sans"/>
          <w:sz w:val="22"/>
          <w:szCs w:val="22"/>
        </w:rPr>
        <w:t xml:space="preserve">” y me comprometo a informar oportunamente </w:t>
      </w:r>
      <w:r w:rsidR="00877D99" w:rsidRPr="00C45EFA">
        <w:rPr>
          <w:rFonts w:ascii="DM Sans" w:hAnsi="DM Sans"/>
          <w:sz w:val="22"/>
          <w:szCs w:val="22"/>
        </w:rPr>
        <w:t xml:space="preserve">a la Junta Directiva </w:t>
      </w:r>
      <w:r w:rsidR="00523D5A" w:rsidRPr="00C45EFA">
        <w:rPr>
          <w:rFonts w:ascii="DM Sans" w:hAnsi="DM Sans"/>
          <w:sz w:val="22"/>
          <w:szCs w:val="22"/>
        </w:rPr>
        <w:t>del Colegio</w:t>
      </w:r>
      <w:r w:rsidR="00877D99" w:rsidRPr="00C45EFA">
        <w:rPr>
          <w:rFonts w:ascii="DM Sans" w:hAnsi="DM Sans"/>
          <w:sz w:val="22"/>
          <w:szCs w:val="22"/>
        </w:rPr>
        <w:t xml:space="preserve"> </w:t>
      </w:r>
      <w:r w:rsidR="00F73D5F" w:rsidRPr="00C45EFA">
        <w:rPr>
          <w:rFonts w:ascii="DM Sans" w:hAnsi="DM Sans"/>
          <w:sz w:val="22"/>
          <w:szCs w:val="22"/>
        </w:rPr>
        <w:t>cualquier contrariedad que me impida cumplir con las responsabilidades que asumo al formar parte de la comisión indicada</w:t>
      </w:r>
      <w:r w:rsidR="00877D99" w:rsidRPr="00C45EFA">
        <w:rPr>
          <w:rFonts w:ascii="DM Sans" w:hAnsi="DM Sans"/>
          <w:sz w:val="22"/>
          <w:szCs w:val="22"/>
        </w:rPr>
        <w:t>.</w:t>
      </w:r>
      <w:r w:rsidR="003B516E">
        <w:rPr>
          <w:rFonts w:ascii="DM Sans" w:hAnsi="DM Sans"/>
          <w:sz w:val="22"/>
          <w:szCs w:val="22"/>
        </w:rPr>
        <w:t xml:space="preserve"> </w:t>
      </w:r>
    </w:p>
    <w:p w14:paraId="36DDAEE0" w14:textId="74992035" w:rsidR="00EF04A0" w:rsidRPr="00C45EFA" w:rsidRDefault="00EF04A0" w:rsidP="00057BA5">
      <w:pPr>
        <w:jc w:val="both"/>
        <w:rPr>
          <w:rFonts w:ascii="DM Sans" w:hAnsi="DM Sans"/>
          <w:sz w:val="22"/>
          <w:szCs w:val="22"/>
        </w:rPr>
      </w:pPr>
    </w:p>
    <w:p w14:paraId="31758817" w14:textId="2A8DEB73" w:rsidR="00237149" w:rsidRPr="00C45EFA" w:rsidRDefault="00237149" w:rsidP="00057BA5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 xml:space="preserve">Además, </w:t>
      </w:r>
      <w:r w:rsidR="006443D2" w:rsidRPr="00C45EFA">
        <w:rPr>
          <w:rFonts w:ascii="DM Sans" w:hAnsi="DM Sans"/>
          <w:sz w:val="22"/>
          <w:szCs w:val="22"/>
        </w:rPr>
        <w:t>expreso</w:t>
      </w:r>
      <w:r w:rsidRPr="00C45EFA">
        <w:rPr>
          <w:rFonts w:ascii="DM Sans" w:hAnsi="DM Sans"/>
          <w:sz w:val="22"/>
          <w:szCs w:val="22"/>
        </w:rPr>
        <w:t xml:space="preserve"> mi compromiso de participar activamente en el trabajo que realice la </w:t>
      </w:r>
      <w:r w:rsidR="00523D5A" w:rsidRPr="00C45EFA">
        <w:rPr>
          <w:rFonts w:ascii="DM Sans" w:hAnsi="DM Sans"/>
          <w:sz w:val="22"/>
          <w:szCs w:val="22"/>
        </w:rPr>
        <w:t>comisión</w:t>
      </w:r>
      <w:r w:rsidRPr="00C45EFA">
        <w:rPr>
          <w:rFonts w:ascii="DM Sans" w:hAnsi="DM Sans"/>
          <w:sz w:val="22"/>
          <w:szCs w:val="22"/>
        </w:rPr>
        <w:t xml:space="preserve">, </w:t>
      </w:r>
      <w:r w:rsidR="003B516E">
        <w:rPr>
          <w:rFonts w:ascii="DM Sans" w:hAnsi="DM Sans"/>
          <w:sz w:val="22"/>
          <w:szCs w:val="22"/>
        </w:rPr>
        <w:t xml:space="preserve">proponiendo, </w:t>
      </w:r>
      <w:r w:rsidRPr="00C45EFA">
        <w:rPr>
          <w:rFonts w:ascii="DM Sans" w:hAnsi="DM Sans"/>
          <w:sz w:val="22"/>
          <w:szCs w:val="22"/>
        </w:rPr>
        <w:t xml:space="preserve">apoyando </w:t>
      </w:r>
      <w:r w:rsidR="00BB2A8E" w:rsidRPr="00C45EFA">
        <w:rPr>
          <w:rFonts w:ascii="DM Sans" w:hAnsi="DM Sans"/>
          <w:sz w:val="22"/>
          <w:szCs w:val="22"/>
        </w:rPr>
        <w:t>y ejecutando</w:t>
      </w:r>
      <w:r w:rsidR="003B516E">
        <w:rPr>
          <w:rFonts w:ascii="DM Sans" w:hAnsi="DM Sans"/>
          <w:sz w:val="22"/>
          <w:szCs w:val="22"/>
        </w:rPr>
        <w:t xml:space="preserve"> las</w:t>
      </w:r>
      <w:r w:rsidR="00BB2A8E" w:rsidRPr="00C45EFA">
        <w:rPr>
          <w:rFonts w:ascii="DM Sans" w:hAnsi="DM Sans"/>
          <w:sz w:val="22"/>
          <w:szCs w:val="22"/>
        </w:rPr>
        <w:t xml:space="preserve"> tareas</w:t>
      </w:r>
      <w:r w:rsidR="003B516E">
        <w:rPr>
          <w:rFonts w:ascii="DM Sans" w:hAnsi="DM Sans"/>
          <w:sz w:val="22"/>
          <w:szCs w:val="22"/>
        </w:rPr>
        <w:t xml:space="preserve"> que se desarrollen.</w:t>
      </w:r>
    </w:p>
    <w:p w14:paraId="36C41AAA" w14:textId="77777777" w:rsidR="00BB2A8E" w:rsidRPr="00C45EFA" w:rsidRDefault="00BB2A8E" w:rsidP="00057BA5">
      <w:pPr>
        <w:jc w:val="both"/>
        <w:rPr>
          <w:rFonts w:ascii="DM Sans" w:hAnsi="DM Sans"/>
          <w:sz w:val="22"/>
          <w:szCs w:val="22"/>
        </w:rPr>
      </w:pPr>
    </w:p>
    <w:p w14:paraId="4EA9E9F9" w14:textId="6781DC1B" w:rsidR="009F7AA7" w:rsidRPr="00C45EFA" w:rsidRDefault="009F7AA7" w:rsidP="0099240C">
      <w:pPr>
        <w:jc w:val="both"/>
        <w:rPr>
          <w:rFonts w:ascii="DM Sans" w:hAnsi="DM Sans"/>
          <w:sz w:val="22"/>
          <w:szCs w:val="22"/>
        </w:rPr>
      </w:pPr>
    </w:p>
    <w:p w14:paraId="23AB1289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74F2E7EF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>Sin otro particular, se suscribe cordialmente,</w:t>
      </w:r>
    </w:p>
    <w:p w14:paraId="25B8B7AF" w14:textId="77777777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</w:p>
    <w:p w14:paraId="6F082636" w14:textId="7D779D45" w:rsidR="00C674AE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 xml:space="preserve"> </w:t>
      </w:r>
    </w:p>
    <w:p w14:paraId="26AEDA48" w14:textId="46E772FD" w:rsidR="00E94503" w:rsidRPr="00C45EFA" w:rsidRDefault="00C674AE" w:rsidP="00C674AE">
      <w:pPr>
        <w:jc w:val="both"/>
        <w:rPr>
          <w:rFonts w:ascii="DM Sans" w:hAnsi="DM Sans"/>
          <w:sz w:val="22"/>
          <w:szCs w:val="22"/>
        </w:rPr>
      </w:pPr>
      <w:r w:rsidRPr="00C45EFA">
        <w:rPr>
          <w:rFonts w:ascii="DM Sans" w:hAnsi="DM Sans"/>
          <w:sz w:val="22"/>
          <w:szCs w:val="22"/>
        </w:rPr>
        <w:t xml:space="preserve">Ing. </w:t>
      </w:r>
      <w:r w:rsidR="00237149" w:rsidRPr="00C45EFA">
        <w:rPr>
          <w:rFonts w:ascii="DM Sans" w:hAnsi="DM Sans"/>
          <w:sz w:val="22"/>
          <w:szCs w:val="22"/>
        </w:rPr>
        <w:t>XXXXXX</w:t>
      </w:r>
    </w:p>
    <w:sectPr w:rsidR="00E94503" w:rsidRPr="00C45EFA" w:rsidSect="007A7885">
      <w:pgSz w:w="12240" w:h="15840"/>
      <w:pgMar w:top="2304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53ED" w14:textId="77777777" w:rsidR="00AB0A27" w:rsidRDefault="00AB0A27" w:rsidP="0099240C">
      <w:r>
        <w:separator/>
      </w:r>
    </w:p>
  </w:endnote>
  <w:endnote w:type="continuationSeparator" w:id="0">
    <w:p w14:paraId="315CA60B" w14:textId="77777777" w:rsidR="00AB0A27" w:rsidRDefault="00AB0A27" w:rsidP="009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172E" w14:textId="77777777" w:rsidR="00AB0A27" w:rsidRDefault="00AB0A27" w:rsidP="0099240C">
      <w:r>
        <w:separator/>
      </w:r>
    </w:p>
  </w:footnote>
  <w:footnote w:type="continuationSeparator" w:id="0">
    <w:p w14:paraId="2E3D7BF1" w14:textId="77777777" w:rsidR="00AB0A27" w:rsidRDefault="00AB0A27" w:rsidP="0099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AE"/>
    <w:rsid w:val="000250C7"/>
    <w:rsid w:val="00055B30"/>
    <w:rsid w:val="00057BA5"/>
    <w:rsid w:val="000972B5"/>
    <w:rsid w:val="000B195A"/>
    <w:rsid w:val="000D4E13"/>
    <w:rsid w:val="001B40C9"/>
    <w:rsid w:val="001B55ED"/>
    <w:rsid w:val="0020715F"/>
    <w:rsid w:val="00237149"/>
    <w:rsid w:val="00237741"/>
    <w:rsid w:val="00261152"/>
    <w:rsid w:val="002A5418"/>
    <w:rsid w:val="002B1293"/>
    <w:rsid w:val="00390FCF"/>
    <w:rsid w:val="003B516E"/>
    <w:rsid w:val="003C34E5"/>
    <w:rsid w:val="004262B2"/>
    <w:rsid w:val="00431A17"/>
    <w:rsid w:val="00455F32"/>
    <w:rsid w:val="004728AC"/>
    <w:rsid w:val="004A37B4"/>
    <w:rsid w:val="004B7550"/>
    <w:rsid w:val="004E31C2"/>
    <w:rsid w:val="00516DC1"/>
    <w:rsid w:val="00523D5A"/>
    <w:rsid w:val="00572491"/>
    <w:rsid w:val="00583DFA"/>
    <w:rsid w:val="005B5139"/>
    <w:rsid w:val="005F1677"/>
    <w:rsid w:val="00641092"/>
    <w:rsid w:val="006443D2"/>
    <w:rsid w:val="00671E9D"/>
    <w:rsid w:val="006A1025"/>
    <w:rsid w:val="00712BAA"/>
    <w:rsid w:val="0072467C"/>
    <w:rsid w:val="00795365"/>
    <w:rsid w:val="007A7885"/>
    <w:rsid w:val="007E1F60"/>
    <w:rsid w:val="007F4516"/>
    <w:rsid w:val="008144E2"/>
    <w:rsid w:val="00863BF6"/>
    <w:rsid w:val="00877D99"/>
    <w:rsid w:val="008B250D"/>
    <w:rsid w:val="008B390F"/>
    <w:rsid w:val="008C4038"/>
    <w:rsid w:val="0099240C"/>
    <w:rsid w:val="00997C5C"/>
    <w:rsid w:val="009E0E4A"/>
    <w:rsid w:val="009E3791"/>
    <w:rsid w:val="009F3DAB"/>
    <w:rsid w:val="009F7AA7"/>
    <w:rsid w:val="00A17F85"/>
    <w:rsid w:val="00A30E8B"/>
    <w:rsid w:val="00A4660E"/>
    <w:rsid w:val="00AB07F6"/>
    <w:rsid w:val="00AB0A27"/>
    <w:rsid w:val="00AC0A42"/>
    <w:rsid w:val="00AE4C78"/>
    <w:rsid w:val="00B01388"/>
    <w:rsid w:val="00B62D8B"/>
    <w:rsid w:val="00BB2A8E"/>
    <w:rsid w:val="00BF72D1"/>
    <w:rsid w:val="00C45EFA"/>
    <w:rsid w:val="00C674AE"/>
    <w:rsid w:val="00C67E87"/>
    <w:rsid w:val="00C854EB"/>
    <w:rsid w:val="00CC23F8"/>
    <w:rsid w:val="00D0373D"/>
    <w:rsid w:val="00D03C72"/>
    <w:rsid w:val="00D459C1"/>
    <w:rsid w:val="00D46FA5"/>
    <w:rsid w:val="00DC3D12"/>
    <w:rsid w:val="00E038FD"/>
    <w:rsid w:val="00E2168A"/>
    <w:rsid w:val="00E94503"/>
    <w:rsid w:val="00E9623B"/>
    <w:rsid w:val="00ED190A"/>
    <w:rsid w:val="00EF04A0"/>
    <w:rsid w:val="00F71057"/>
    <w:rsid w:val="00F73D5F"/>
    <w:rsid w:val="00F91A0B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83578"/>
  <w15:chartTrackingRefBased/>
  <w15:docId w15:val="{D2CC9690-4117-4C2B-85D2-EBBAFC7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3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403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C403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C403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eastAsia="Times New Roman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nhideWhenUsed/>
    <w:qFormat/>
    <w:rsid w:val="008C403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eastAsia="Times New Roman" w:hAnsi="Arial" w:cs="Arial"/>
      <w:b/>
      <w:bCs/>
      <w:sz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4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038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8C40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8C4038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C40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C4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C4038"/>
    <w:rPr>
      <w:b/>
      <w:bCs/>
    </w:rPr>
  </w:style>
  <w:style w:type="character" w:styleId="nfasis">
    <w:name w:val="Emphasis"/>
    <w:qFormat/>
    <w:rsid w:val="008C4038"/>
    <w:rPr>
      <w:i/>
      <w:iCs/>
    </w:rPr>
  </w:style>
  <w:style w:type="paragraph" w:styleId="Sinespaciado">
    <w:name w:val="No Spacing"/>
    <w:uiPriority w:val="1"/>
    <w:qFormat/>
    <w:rsid w:val="008C4038"/>
  </w:style>
  <w:style w:type="paragraph" w:styleId="Prrafodelista">
    <w:name w:val="List Paragraph"/>
    <w:basedOn w:val="Normal"/>
    <w:uiPriority w:val="34"/>
    <w:qFormat/>
    <w:rsid w:val="008C40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9924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40C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24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40C"/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Lorena Segura Ramirez</dc:creator>
  <cp:keywords/>
  <dc:description/>
  <cp:lastModifiedBy>Carolina Maliaño</cp:lastModifiedBy>
  <cp:revision>4</cp:revision>
  <dcterms:created xsi:type="dcterms:W3CDTF">2024-01-05T17:58:00Z</dcterms:created>
  <dcterms:modified xsi:type="dcterms:W3CDTF">2024-01-05T18:01:00Z</dcterms:modified>
</cp:coreProperties>
</file>